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71" w:rsidRDefault="00742D71" w:rsidP="00742D71">
      <w:pPr>
        <w:jc w:val="center"/>
      </w:pPr>
      <w:r w:rsidRPr="00D02B57">
        <w:t>1</w:t>
      </w:r>
      <w:r w:rsidR="0077661F">
        <w:t>5</w:t>
      </w:r>
    </w:p>
    <w:p w:rsidR="00D02B57" w:rsidRPr="00D02B57" w:rsidRDefault="006C21D7" w:rsidP="004F5DD7">
      <w:pPr>
        <w:tabs>
          <w:tab w:val="left" w:pos="9638"/>
        </w:tabs>
        <w:ind w:left="5103"/>
      </w:pPr>
      <w:r>
        <w:t>Приложение №</w:t>
      </w:r>
      <w:r w:rsidR="009874B0">
        <w:t>7</w:t>
      </w:r>
      <w:r w:rsidR="00742D71" w:rsidRPr="00D02B57">
        <w:t xml:space="preserve"> </w:t>
      </w:r>
    </w:p>
    <w:p w:rsidR="00742D71" w:rsidRPr="00D02B57" w:rsidRDefault="00742D71" w:rsidP="004F5DD7">
      <w:pPr>
        <w:tabs>
          <w:tab w:val="left" w:pos="9638"/>
        </w:tabs>
        <w:ind w:left="5103"/>
      </w:pPr>
      <w:r w:rsidRPr="00D02B57">
        <w:t xml:space="preserve">к </w:t>
      </w:r>
      <w:r w:rsidR="004F5DD7">
        <w:t>Д</w:t>
      </w:r>
      <w:r w:rsidRPr="00D02B57">
        <w:t>ог</w:t>
      </w:r>
      <w:r w:rsidRPr="00D02B57">
        <w:t>о</w:t>
      </w:r>
      <w:r w:rsidRPr="00D02B57">
        <w:t>вору</w:t>
      </w:r>
      <w:r w:rsidR="004F5DD7">
        <w:t xml:space="preserve"> </w:t>
      </w:r>
      <w:r w:rsidR="00A76260">
        <w:t>о предоставлении права использования обнародованных произведений путем сообщения для всеобщего сведения по сети Интернет и выплате вознаграждения</w:t>
      </w:r>
      <w:r w:rsidR="00A76260" w:rsidRPr="00D02B57">
        <w:t xml:space="preserve"> </w:t>
      </w:r>
      <w:r w:rsidR="00D02B57" w:rsidRPr="00D02B57">
        <w:t>№_______/ИН</w:t>
      </w:r>
      <w:r w:rsidR="00146267">
        <w:t xml:space="preserve"> </w:t>
      </w:r>
      <w:r w:rsidR="00146267" w:rsidRPr="00D02B57">
        <w:t xml:space="preserve">от «___»_______20__г.  </w:t>
      </w:r>
    </w:p>
    <w:p w:rsidR="00742D71" w:rsidRDefault="00742D71" w:rsidP="004F5DD7">
      <w:pPr>
        <w:ind w:left="5103"/>
      </w:pPr>
      <w:r w:rsidRPr="00D02B57">
        <w:t>между РАО и ___________________________</w:t>
      </w:r>
    </w:p>
    <w:p w:rsidR="00A76260" w:rsidRDefault="00A76260" w:rsidP="00A76260">
      <w:pPr>
        <w:ind w:left="4820"/>
      </w:pPr>
    </w:p>
    <w:p w:rsidR="004F178D" w:rsidRPr="00D02B57" w:rsidRDefault="004F178D" w:rsidP="00A76260">
      <w:pPr>
        <w:ind w:left="48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742D71" w:rsidRPr="009218AD" w:rsidTr="007A0688">
        <w:trPr>
          <w:trHeight w:val="11922"/>
        </w:trPr>
        <w:tc>
          <w:tcPr>
            <w:tcW w:w="10065" w:type="dxa"/>
          </w:tcPr>
          <w:p w:rsidR="00742D71" w:rsidRPr="009218AD" w:rsidRDefault="00742D71" w:rsidP="00742D71">
            <w:pPr>
              <w:pStyle w:val="1"/>
              <w:rPr>
                <w:b/>
              </w:rPr>
            </w:pPr>
          </w:p>
          <w:p w:rsidR="00742D71" w:rsidRPr="009218AD" w:rsidRDefault="00742D71" w:rsidP="00A76260">
            <w:pPr>
              <w:pStyle w:val="1"/>
              <w:jc w:val="center"/>
              <w:rPr>
                <w:b/>
              </w:rPr>
            </w:pPr>
            <w:r w:rsidRPr="009218AD">
              <w:rPr>
                <w:b/>
              </w:rPr>
              <w:t>Расчет авторского вознаграждения № _______</w:t>
            </w:r>
          </w:p>
          <w:p w:rsidR="00742D71" w:rsidRPr="00EB32D8" w:rsidRDefault="00742D71" w:rsidP="00742D71"/>
          <w:p w:rsidR="00742D71" w:rsidRPr="009218AD" w:rsidRDefault="00742D71" w:rsidP="009218AD">
            <w:pPr>
              <w:jc w:val="both"/>
              <w:rPr>
                <w:b/>
              </w:rPr>
            </w:pPr>
            <w:r w:rsidRPr="009218AD">
              <w:rPr>
                <w:b/>
              </w:rPr>
              <w:t xml:space="preserve">Банковские реквизиты Общества:                                           Банковские реквизиты Пользователя: </w:t>
            </w:r>
          </w:p>
          <w:p w:rsidR="00742D71" w:rsidRPr="009218AD" w:rsidRDefault="00742D71" w:rsidP="009218AD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5"/>
              <w:gridCol w:w="4781"/>
            </w:tblGrid>
            <w:tr w:rsidR="00742D71" w:rsidRPr="009218AD" w:rsidTr="009218AD">
              <w:tc>
                <w:tcPr>
                  <w:tcW w:w="5272" w:type="dxa"/>
                </w:tcPr>
                <w:p w:rsidR="0090643A" w:rsidRPr="0090643A" w:rsidRDefault="0090643A" w:rsidP="0090643A">
                  <w:pPr>
                    <w:rPr>
                      <w:b/>
                    </w:rPr>
                  </w:pPr>
                  <w:r w:rsidRPr="0090643A">
                    <w:rPr>
                      <w:b/>
                    </w:rPr>
                    <w:t xml:space="preserve">Получатель: </w:t>
                  </w:r>
                </w:p>
                <w:p w:rsidR="00F04FCE" w:rsidRPr="009218AD" w:rsidRDefault="00F04FCE" w:rsidP="00F04FCE">
                  <w:pPr>
                    <w:rPr>
                      <w:b/>
                    </w:rPr>
                  </w:pPr>
                  <w:r w:rsidRPr="009218AD">
                    <w:rPr>
                      <w:b/>
                    </w:rPr>
                    <w:t xml:space="preserve">Получатель: </w:t>
                  </w:r>
                </w:p>
                <w:p w:rsidR="00F04FCE" w:rsidRPr="00FF520C" w:rsidRDefault="00F04FCE" w:rsidP="00F04FCE">
                  <w:r w:rsidRPr="00FF520C">
                    <w:t>Общероссийская общественная организ</w:t>
                  </w:r>
                  <w:r w:rsidRPr="00FF520C">
                    <w:t>а</w:t>
                  </w:r>
                  <w:r w:rsidRPr="00FF520C">
                    <w:t xml:space="preserve">ция </w:t>
                  </w:r>
                </w:p>
                <w:p w:rsidR="00F04FCE" w:rsidRPr="00FF520C" w:rsidRDefault="00F04FCE" w:rsidP="00F04FCE">
                  <w:r w:rsidRPr="00FF520C">
                    <w:t>«Российское Авто</w:t>
                  </w:r>
                  <w:r w:rsidRPr="00FF520C">
                    <w:t>р</w:t>
                  </w:r>
                  <w:r w:rsidRPr="00FF520C">
                    <w:t>ское Общество» (РАО)</w:t>
                  </w:r>
                </w:p>
                <w:p w:rsidR="00F04FCE" w:rsidRPr="00FF520C" w:rsidRDefault="00F04FCE" w:rsidP="00F04FCE">
                  <w:r w:rsidRPr="00FF520C">
                    <w:t>ИНН 7703030403</w:t>
                  </w:r>
                  <w:r>
                    <w:t xml:space="preserve"> / </w:t>
                  </w:r>
                  <w:r w:rsidRPr="00FF520C">
                    <w:t xml:space="preserve">КПП 770301001 </w:t>
                  </w:r>
                </w:p>
                <w:p w:rsidR="00F04FCE" w:rsidRPr="009218AD" w:rsidRDefault="00F04FCE" w:rsidP="00F04FCE">
                  <w:pPr>
                    <w:rPr>
                      <w:b/>
                      <w:bCs/>
                    </w:rPr>
                  </w:pPr>
                  <w:r w:rsidRPr="009218AD">
                    <w:rPr>
                      <w:b/>
                      <w:bCs/>
                    </w:rPr>
                    <w:t xml:space="preserve">Банк получателя: </w:t>
                  </w:r>
                </w:p>
                <w:p w:rsidR="00F04FCE" w:rsidRDefault="00F04FCE" w:rsidP="00F04FCE">
                  <w:pPr>
                    <w:rPr>
                      <w:bCs/>
                      <w:sz w:val="22"/>
                    </w:rPr>
                  </w:pPr>
                </w:p>
                <w:p w:rsidR="00F04FCE" w:rsidRDefault="00F04FCE" w:rsidP="00F04FCE">
                  <w:pPr>
                    <w:rPr>
                      <w:bCs/>
                      <w:sz w:val="22"/>
                    </w:rPr>
                  </w:pPr>
                  <w:bookmarkStart w:id="0" w:name="_GoBack"/>
                  <w:bookmarkEnd w:id="0"/>
                </w:p>
                <w:p w:rsidR="00F04FCE" w:rsidRDefault="00F04FCE" w:rsidP="00F04FCE">
                  <w:pPr>
                    <w:rPr>
                      <w:bCs/>
                      <w:sz w:val="22"/>
                    </w:rPr>
                  </w:pPr>
                </w:p>
                <w:p w:rsidR="00742D71" w:rsidRPr="009218AD" w:rsidRDefault="00742D71" w:rsidP="00742D71">
                  <w:pPr>
                    <w:rPr>
                      <w:bCs/>
                      <w:i/>
                      <w:sz w:val="22"/>
                    </w:rPr>
                  </w:pPr>
                </w:p>
              </w:tc>
              <w:tc>
                <w:tcPr>
                  <w:tcW w:w="4921" w:type="dxa"/>
                </w:tcPr>
                <w:p w:rsidR="00742D71" w:rsidRPr="009218AD" w:rsidRDefault="00742D71" w:rsidP="00742D71">
                  <w:pPr>
                    <w:pStyle w:val="5"/>
                    <w:rPr>
                      <w:b w:val="0"/>
                      <w:bCs/>
                      <w:i w:val="0"/>
                      <w:sz w:val="20"/>
                      <w:szCs w:val="24"/>
                    </w:rPr>
                  </w:pPr>
                </w:p>
              </w:tc>
            </w:tr>
          </w:tbl>
          <w:p w:rsidR="00742D71" w:rsidRPr="009218AD" w:rsidRDefault="00742D71" w:rsidP="00F425E3">
            <w:pPr>
              <w:ind w:firstLine="601"/>
              <w:jc w:val="center"/>
              <w:rPr>
                <w:color w:val="0000FF"/>
                <w:sz w:val="16"/>
                <w:szCs w:val="16"/>
              </w:rPr>
            </w:pPr>
          </w:p>
          <w:p w:rsidR="00742D71" w:rsidRDefault="00742D71" w:rsidP="00F425E3">
            <w:pPr>
              <w:pStyle w:val="a5"/>
              <w:ind w:firstLine="601"/>
            </w:pPr>
            <w:r>
              <w:t>Составлен «_____» __________________20___ г.</w:t>
            </w:r>
          </w:p>
          <w:p w:rsidR="00742D71" w:rsidRPr="009218AD" w:rsidRDefault="00742D71" w:rsidP="00F425E3">
            <w:pPr>
              <w:spacing w:line="360" w:lineRule="auto"/>
              <w:ind w:firstLine="601"/>
              <w:jc w:val="both"/>
              <w:rPr>
                <w:sz w:val="24"/>
                <w:szCs w:val="24"/>
              </w:rPr>
            </w:pPr>
            <w:r w:rsidRPr="009218AD">
              <w:rPr>
                <w:sz w:val="24"/>
                <w:szCs w:val="24"/>
              </w:rPr>
              <w:t>За период с ______________________20___ г. по _______________________20___ г.</w:t>
            </w:r>
          </w:p>
          <w:p w:rsidR="00742D71" w:rsidRPr="009218AD" w:rsidRDefault="00742D71" w:rsidP="00F425E3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742D71" w:rsidRPr="009218AD" w:rsidRDefault="00742D71" w:rsidP="00F425E3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9218AD">
              <w:rPr>
                <w:iCs/>
                <w:sz w:val="24"/>
                <w:szCs w:val="24"/>
              </w:rPr>
              <w:t>Срок оплаты авторского вознаграждения в соответствии с п.</w:t>
            </w:r>
            <w:r w:rsidR="006C21D7" w:rsidRPr="009218AD">
              <w:rPr>
                <w:iCs/>
                <w:sz w:val="24"/>
                <w:szCs w:val="24"/>
              </w:rPr>
              <w:t xml:space="preserve"> </w:t>
            </w:r>
            <w:r w:rsidR="00146267" w:rsidRPr="009218AD">
              <w:rPr>
                <w:iCs/>
                <w:sz w:val="24"/>
                <w:szCs w:val="24"/>
              </w:rPr>
              <w:t>3.2</w:t>
            </w:r>
            <w:r w:rsidRPr="009218AD">
              <w:rPr>
                <w:iCs/>
                <w:sz w:val="24"/>
                <w:szCs w:val="24"/>
              </w:rPr>
              <w:t xml:space="preserve"> </w:t>
            </w:r>
            <w:r w:rsidR="00C90120">
              <w:rPr>
                <w:iCs/>
                <w:sz w:val="24"/>
                <w:szCs w:val="24"/>
              </w:rPr>
              <w:t>Д</w:t>
            </w:r>
            <w:r w:rsidRPr="009218AD">
              <w:rPr>
                <w:iCs/>
                <w:sz w:val="24"/>
                <w:szCs w:val="24"/>
              </w:rPr>
              <w:t>ог</w:t>
            </w:r>
            <w:r w:rsidRPr="009218AD">
              <w:rPr>
                <w:iCs/>
                <w:sz w:val="24"/>
                <w:szCs w:val="24"/>
              </w:rPr>
              <w:t>о</w:t>
            </w:r>
            <w:r w:rsidRPr="009218AD">
              <w:rPr>
                <w:iCs/>
                <w:sz w:val="24"/>
                <w:szCs w:val="24"/>
              </w:rPr>
              <w:t xml:space="preserve">вора </w:t>
            </w:r>
            <w:r w:rsidR="007A0688" w:rsidRPr="007A0688">
              <w:rPr>
                <w:iCs/>
                <w:sz w:val="24"/>
                <w:szCs w:val="24"/>
              </w:rPr>
              <w:t xml:space="preserve">о предоставлении права использования обнародованных произведений путем сообщения для всеобщего сведения по сети Интернет и выплате вознаграждения </w:t>
            </w:r>
            <w:r w:rsidRPr="009218AD">
              <w:rPr>
                <w:iCs/>
                <w:sz w:val="24"/>
                <w:szCs w:val="24"/>
              </w:rPr>
              <w:t xml:space="preserve">№________/ИН </w:t>
            </w:r>
            <w:r w:rsidR="00146267" w:rsidRPr="009218AD">
              <w:rPr>
                <w:iCs/>
                <w:sz w:val="24"/>
                <w:szCs w:val="24"/>
              </w:rPr>
              <w:t xml:space="preserve">от </w:t>
            </w:r>
            <w:r w:rsidRPr="009218AD">
              <w:rPr>
                <w:iCs/>
                <w:sz w:val="24"/>
                <w:szCs w:val="24"/>
              </w:rPr>
              <w:t>_________________</w:t>
            </w:r>
            <w:r w:rsidR="007A0688">
              <w:rPr>
                <w:iCs/>
                <w:sz w:val="24"/>
                <w:szCs w:val="24"/>
              </w:rPr>
              <w:t xml:space="preserve"> </w:t>
            </w:r>
            <w:r w:rsidRPr="009218AD">
              <w:rPr>
                <w:iCs/>
                <w:sz w:val="24"/>
                <w:szCs w:val="24"/>
              </w:rPr>
              <w:t>г., заключенного между Обществом и Пользователем,</w:t>
            </w:r>
            <w:r w:rsidR="004B5B39">
              <w:rPr>
                <w:iCs/>
                <w:sz w:val="24"/>
                <w:szCs w:val="24"/>
              </w:rPr>
              <w:t xml:space="preserve"> </w:t>
            </w:r>
            <w:r w:rsidRPr="009218AD">
              <w:rPr>
                <w:iCs/>
                <w:sz w:val="24"/>
                <w:szCs w:val="24"/>
              </w:rPr>
              <w:t xml:space="preserve">не позднее </w:t>
            </w:r>
            <w:r w:rsidRPr="009218AD">
              <w:rPr>
                <w:b/>
                <w:bCs/>
                <w:iCs/>
                <w:sz w:val="24"/>
                <w:szCs w:val="24"/>
              </w:rPr>
              <w:t>30</w:t>
            </w:r>
            <w:r w:rsidRPr="009218AD">
              <w:rPr>
                <w:iCs/>
                <w:sz w:val="24"/>
                <w:szCs w:val="24"/>
              </w:rPr>
              <w:t xml:space="preserve"> (</w:t>
            </w:r>
            <w:r w:rsidR="00C24A18" w:rsidRPr="009218AD">
              <w:rPr>
                <w:iCs/>
                <w:sz w:val="24"/>
                <w:szCs w:val="24"/>
              </w:rPr>
              <w:t>Тридцати</w:t>
            </w:r>
            <w:r w:rsidRPr="009218AD">
              <w:rPr>
                <w:iCs/>
                <w:sz w:val="24"/>
                <w:szCs w:val="24"/>
              </w:rPr>
              <w:t xml:space="preserve">) календарных дней </w:t>
            </w:r>
            <w:r w:rsidRPr="009218AD">
              <w:rPr>
                <w:sz w:val="24"/>
                <w:szCs w:val="24"/>
              </w:rPr>
              <w:t>по оконч</w:t>
            </w:r>
            <w:r w:rsidRPr="009218AD">
              <w:rPr>
                <w:sz w:val="24"/>
                <w:szCs w:val="24"/>
              </w:rPr>
              <w:t>а</w:t>
            </w:r>
            <w:r w:rsidRPr="009218AD">
              <w:rPr>
                <w:sz w:val="24"/>
                <w:szCs w:val="24"/>
              </w:rPr>
              <w:t>нии ________</w:t>
            </w:r>
            <w:r w:rsidRPr="009218AD">
              <w:rPr>
                <w:iCs/>
                <w:sz w:val="24"/>
                <w:szCs w:val="24"/>
              </w:rPr>
              <w:t>.</w:t>
            </w:r>
          </w:p>
          <w:p w:rsidR="00742D71" w:rsidRPr="009218AD" w:rsidRDefault="00742D71" w:rsidP="00F425E3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393D14" w:rsidRDefault="00393D14" w:rsidP="0039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отчетный период доходы Пользователя составили:</w:t>
            </w:r>
          </w:p>
          <w:p w:rsidR="00393D14" w:rsidRDefault="00393D14" w:rsidP="00393D14">
            <w:pPr>
              <w:jc w:val="both"/>
              <w:rPr>
                <w:color w:val="0000FF"/>
                <w:sz w:val="24"/>
              </w:rPr>
            </w:pPr>
          </w:p>
          <w:tbl>
            <w:tblPr>
              <w:tblW w:w="1013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6"/>
              <w:gridCol w:w="2239"/>
              <w:gridCol w:w="2463"/>
              <w:gridCol w:w="2747"/>
            </w:tblGrid>
            <w:tr w:rsidR="00393D14" w:rsidTr="00F4230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6" w:type="dxa"/>
                </w:tcPr>
                <w:p w:rsidR="00393D14" w:rsidRDefault="00393D14" w:rsidP="00F42306">
                  <w:pPr>
                    <w:ind w:hanging="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Доходы, полученные от размещения ре</w:t>
                  </w:r>
                  <w:r>
                    <w:rPr>
                      <w:b/>
                    </w:rPr>
                    <w:t>к</w:t>
                  </w:r>
                  <w:r>
                    <w:rPr>
                      <w:b/>
                    </w:rPr>
                    <w:t>ламы и сообщений коммерч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ского х</w:t>
                  </w:r>
                  <w:r w:rsidR="00615F66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рактера </w:t>
                  </w:r>
                </w:p>
              </w:tc>
              <w:tc>
                <w:tcPr>
                  <w:tcW w:w="2239" w:type="dxa"/>
                </w:tcPr>
                <w:p w:rsidR="00393D14" w:rsidRDefault="00393D14" w:rsidP="00F42306">
                  <w:pPr>
                    <w:ind w:hanging="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Иные доходы</w:t>
                  </w:r>
                </w:p>
              </w:tc>
              <w:tc>
                <w:tcPr>
                  <w:tcW w:w="2463" w:type="dxa"/>
                </w:tcPr>
                <w:p w:rsidR="00393D14" w:rsidRDefault="00393D14" w:rsidP="00F423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Бюджетные</w:t>
                  </w:r>
                </w:p>
                <w:p w:rsidR="00393D14" w:rsidRDefault="00393D14" w:rsidP="00F423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ассигнов</w:t>
                  </w:r>
                  <w:r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>ния</w:t>
                  </w:r>
                </w:p>
              </w:tc>
              <w:tc>
                <w:tcPr>
                  <w:tcW w:w="2747" w:type="dxa"/>
                </w:tcPr>
                <w:p w:rsidR="00393D14" w:rsidRDefault="00393D14" w:rsidP="00F42306">
                  <w:pPr>
                    <w:ind w:hanging="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</w:tr>
            <w:tr w:rsidR="00393D14" w:rsidTr="00393D14">
              <w:tblPrEx>
                <w:tblCellMar>
                  <w:top w:w="0" w:type="dxa"/>
                  <w:bottom w:w="0" w:type="dxa"/>
                </w:tblCellMar>
              </w:tblPrEx>
              <w:trPr>
                <w:trHeight w:val="347"/>
              </w:trPr>
              <w:tc>
                <w:tcPr>
                  <w:tcW w:w="2686" w:type="dxa"/>
                </w:tcPr>
                <w:p w:rsidR="00393D14" w:rsidRDefault="00393D14" w:rsidP="00F42306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39" w:type="dxa"/>
                </w:tcPr>
                <w:p w:rsidR="00393D14" w:rsidRDefault="00393D14" w:rsidP="00F42306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63" w:type="dxa"/>
                </w:tcPr>
                <w:p w:rsidR="00393D14" w:rsidRDefault="00393D14" w:rsidP="00F42306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747" w:type="dxa"/>
                </w:tcPr>
                <w:p w:rsidR="00393D14" w:rsidRDefault="00393D14" w:rsidP="00F42306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393D14" w:rsidRDefault="00393D14" w:rsidP="00393D14">
            <w:pPr>
              <w:pStyle w:val="a8"/>
            </w:pPr>
          </w:p>
          <w:p w:rsidR="00393D14" w:rsidRDefault="00393D14" w:rsidP="00393D14">
            <w:pPr>
              <w:pStyle w:val="a8"/>
            </w:pPr>
            <w:r>
              <w:t xml:space="preserve">Ставка </w:t>
            </w:r>
            <w:r w:rsidRPr="00AE3F85">
              <w:rPr>
                <w:iCs/>
              </w:rPr>
              <w:t>авторского</w:t>
            </w:r>
            <w:r w:rsidRPr="00AE3F85">
              <w:t xml:space="preserve"> </w:t>
            </w:r>
            <w:r>
              <w:t>вознаграждения  __________________________________________</w:t>
            </w:r>
          </w:p>
          <w:p w:rsidR="00393D14" w:rsidRDefault="00393D14" w:rsidP="00393D14">
            <w:pPr>
              <w:jc w:val="both"/>
              <w:rPr>
                <w:b/>
                <w:sz w:val="24"/>
              </w:rPr>
            </w:pPr>
          </w:p>
          <w:p w:rsidR="00393D14" w:rsidRDefault="00393D14" w:rsidP="00393D14">
            <w:pPr>
              <w:ind w:right="86" w:firstLine="70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Подлежащая к выплате сумма </w:t>
            </w:r>
            <w:r w:rsidRPr="00AE3F85">
              <w:rPr>
                <w:b/>
                <w:iCs/>
                <w:sz w:val="24"/>
              </w:rPr>
              <w:t>авторского</w:t>
            </w:r>
            <w:r w:rsidRPr="00AE3F85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вознаграждения ______________________ __________________________________________________________________________________</w:t>
            </w:r>
          </w:p>
          <w:p w:rsidR="00393D14" w:rsidRDefault="00393D14" w:rsidP="00393D14">
            <w:pPr>
              <w:spacing w:line="360" w:lineRule="auto"/>
              <w:ind w:firstLine="709"/>
              <w:jc w:val="center"/>
              <w:rPr>
                <w:sz w:val="24"/>
              </w:rPr>
            </w:pPr>
            <w:r>
              <w:t xml:space="preserve"> (сумма цифрами и прописью)</w:t>
            </w:r>
            <w:r>
              <w:rPr>
                <w:sz w:val="24"/>
              </w:rPr>
              <w:t xml:space="preserve"> </w:t>
            </w:r>
          </w:p>
          <w:p w:rsidR="00742D71" w:rsidRDefault="00742D71" w:rsidP="00F425E3">
            <w:pPr>
              <w:ind w:firstLine="601"/>
              <w:jc w:val="both"/>
            </w:pPr>
            <w:r>
              <w:t xml:space="preserve">Подтверждаем, что сведения в настоящем расчете </w:t>
            </w:r>
            <w:r w:rsidRPr="009218AD">
              <w:rPr>
                <w:iCs/>
              </w:rPr>
              <w:t>авторского</w:t>
            </w:r>
            <w:r>
              <w:t xml:space="preserve"> вознаграждения отражены правильно, что срок оплаты авторского вознаграждения нам известен и повторного напоминания не треб</w:t>
            </w:r>
            <w:r>
              <w:t>у</w:t>
            </w:r>
            <w:r>
              <w:t>ется.</w:t>
            </w:r>
          </w:p>
          <w:p w:rsidR="00742D71" w:rsidRDefault="00742D71" w:rsidP="009218AD">
            <w:pPr>
              <w:ind w:firstLine="709"/>
              <w:jc w:val="both"/>
            </w:pPr>
          </w:p>
          <w:p w:rsidR="00742D71" w:rsidRPr="009218AD" w:rsidRDefault="00742D71" w:rsidP="009218AD">
            <w:pPr>
              <w:ind w:firstLine="709"/>
              <w:jc w:val="both"/>
              <w:rPr>
                <w:b/>
                <w:color w:val="808080"/>
              </w:rPr>
            </w:pPr>
            <w:r w:rsidRPr="009218AD">
              <w:rPr>
                <w:b/>
                <w:color w:val="808080"/>
              </w:rPr>
              <w:t>М.П.   _____________________                                                  ______________________________</w:t>
            </w:r>
          </w:p>
          <w:p w:rsidR="00742D71" w:rsidRPr="009218AD" w:rsidRDefault="00742D71" w:rsidP="009218AD">
            <w:pPr>
              <w:ind w:firstLine="709"/>
              <w:jc w:val="both"/>
              <w:rPr>
                <w:b/>
                <w:color w:val="808080"/>
              </w:rPr>
            </w:pPr>
            <w:r w:rsidRPr="009218AD">
              <w:rPr>
                <w:b/>
                <w:color w:val="808080"/>
              </w:rPr>
              <w:t xml:space="preserve">                       </w:t>
            </w:r>
            <w:r w:rsidRPr="009218AD">
              <w:rPr>
                <w:color w:val="808080"/>
              </w:rPr>
              <w:t>(подпись)                                                                   (должность,  ФИО руководителя)</w:t>
            </w:r>
          </w:p>
          <w:p w:rsidR="00742D71" w:rsidRPr="009218AD" w:rsidRDefault="00742D71" w:rsidP="009218AD">
            <w:pPr>
              <w:ind w:firstLine="709"/>
              <w:jc w:val="both"/>
              <w:rPr>
                <w:b/>
                <w:color w:val="808080"/>
              </w:rPr>
            </w:pPr>
            <w:r w:rsidRPr="009218AD">
              <w:rPr>
                <w:b/>
                <w:color w:val="808080"/>
              </w:rPr>
              <w:t xml:space="preserve">            </w:t>
            </w:r>
          </w:p>
          <w:p w:rsidR="00742D71" w:rsidRPr="009218AD" w:rsidRDefault="00742D71" w:rsidP="009218AD">
            <w:pPr>
              <w:ind w:firstLine="709"/>
              <w:jc w:val="both"/>
              <w:rPr>
                <w:b/>
                <w:color w:val="808080"/>
              </w:rPr>
            </w:pPr>
            <w:r w:rsidRPr="009218AD">
              <w:rPr>
                <w:b/>
                <w:color w:val="808080"/>
              </w:rPr>
              <w:t xml:space="preserve">         _______________________                                                ______________________________ </w:t>
            </w:r>
          </w:p>
          <w:p w:rsidR="00742D71" w:rsidRPr="009218AD" w:rsidRDefault="00742D71" w:rsidP="00A76260">
            <w:pPr>
              <w:jc w:val="both"/>
              <w:rPr>
                <w:color w:val="0000FF"/>
              </w:rPr>
            </w:pPr>
            <w:r w:rsidRPr="009218AD">
              <w:rPr>
                <w:color w:val="808080"/>
              </w:rPr>
              <w:t xml:space="preserve">                                    (подпись)                                                                       (ФИО гл. бухгалтера)   </w:t>
            </w:r>
          </w:p>
        </w:tc>
      </w:tr>
    </w:tbl>
    <w:p w:rsidR="00D25673" w:rsidRDefault="00D25673" w:rsidP="00A76260"/>
    <w:sectPr w:rsidR="00D25673" w:rsidSect="004F5DD7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397" w:right="851" w:bottom="567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0D" w:rsidRDefault="00F73B0D" w:rsidP="009218AD">
      <w:r>
        <w:separator/>
      </w:r>
    </w:p>
  </w:endnote>
  <w:endnote w:type="continuationSeparator" w:id="0">
    <w:p w:rsidR="00F73B0D" w:rsidRDefault="00F73B0D" w:rsidP="009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71" w:rsidRDefault="00742D71" w:rsidP="00742D71">
    <w:pPr>
      <w:pStyle w:val="5"/>
      <w:rPr>
        <w:b w:val="0"/>
        <w:bCs/>
        <w:sz w:val="20"/>
        <w:szCs w:val="24"/>
      </w:rPr>
    </w:pPr>
  </w:p>
  <w:p w:rsidR="00742D71" w:rsidRPr="003E0F5F" w:rsidRDefault="00742D71" w:rsidP="00742D71"/>
  <w:p w:rsidR="00742D71" w:rsidRDefault="00742D71" w:rsidP="00742D71">
    <w:pPr>
      <w:pStyle w:val="5"/>
      <w:rPr>
        <w:b w:val="0"/>
        <w:bCs/>
        <w:sz w:val="20"/>
        <w:szCs w:val="24"/>
      </w:rPr>
    </w:pPr>
  </w:p>
  <w:p w:rsidR="00742D71" w:rsidRDefault="00742D71" w:rsidP="00742D71">
    <w:pPr>
      <w:pStyle w:val="5"/>
      <w:jc w:val="both"/>
      <w:rPr>
        <w:b w:val="0"/>
        <w:bCs/>
        <w:sz w:val="20"/>
        <w:szCs w:val="24"/>
      </w:rPr>
    </w:pPr>
    <w:r>
      <w:rPr>
        <w:b w:val="0"/>
        <w:bCs/>
        <w:sz w:val="20"/>
        <w:szCs w:val="24"/>
      </w:rPr>
      <w:t>ОБЩЕСТВО</w:t>
    </w:r>
    <w:proofErr w:type="gramStart"/>
    <w:r>
      <w:rPr>
        <w:b w:val="0"/>
        <w:bCs/>
        <w:sz w:val="20"/>
        <w:szCs w:val="24"/>
      </w:rPr>
      <w:t xml:space="preserve">:_________________(___________)              </w:t>
    </w:r>
    <w:proofErr w:type="gramEnd"/>
    <w:r>
      <w:rPr>
        <w:b w:val="0"/>
        <w:bCs/>
        <w:sz w:val="20"/>
        <w:szCs w:val="24"/>
      </w:rPr>
      <w:t xml:space="preserve">ПОЛЬЗОВАТЕЛЬ________________( </w:t>
    </w:r>
    <w:r>
      <w:rPr>
        <w:b w:val="0"/>
        <w:bCs/>
        <w:sz w:val="20"/>
        <w:szCs w:val="24"/>
        <w:u w:val="single"/>
      </w:rPr>
      <w:t xml:space="preserve">                            </w:t>
    </w:r>
    <w:r w:rsidRPr="000D6CD6">
      <w:rPr>
        <w:b w:val="0"/>
        <w:bCs/>
        <w:sz w:val="20"/>
        <w:szCs w:val="24"/>
      </w:rPr>
      <w:t>)</w:t>
    </w:r>
  </w:p>
  <w:p w:rsidR="00742D71" w:rsidRDefault="00742D71" w:rsidP="00742D71">
    <w:pPr>
      <w:jc w:val="center"/>
    </w:pPr>
    <w:r>
      <w:t xml:space="preserve">М.П.                                                                                                                      М.П.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71" w:rsidRDefault="00742D71" w:rsidP="00742D71">
    <w:pPr>
      <w:pStyle w:val="5"/>
      <w:jc w:val="both"/>
      <w:rPr>
        <w:b w:val="0"/>
        <w:bCs/>
        <w:sz w:val="20"/>
        <w:szCs w:val="24"/>
      </w:rPr>
    </w:pPr>
  </w:p>
  <w:p w:rsidR="00742D71" w:rsidRPr="003E0F5F" w:rsidRDefault="00742D71" w:rsidP="00742D71"/>
  <w:p w:rsidR="00742D71" w:rsidRDefault="00742D71" w:rsidP="00742D71">
    <w:pPr>
      <w:pStyle w:val="5"/>
      <w:rPr>
        <w:b w:val="0"/>
        <w:bCs/>
        <w:sz w:val="20"/>
        <w:szCs w:val="24"/>
      </w:rPr>
    </w:pPr>
  </w:p>
  <w:p w:rsidR="00D02B57" w:rsidRPr="005376C2" w:rsidRDefault="00D02B57" w:rsidP="00D02B57">
    <w:pPr>
      <w:pStyle w:val="5"/>
      <w:jc w:val="both"/>
      <w:rPr>
        <w:b w:val="0"/>
        <w:bCs/>
        <w:sz w:val="20"/>
        <w:szCs w:val="24"/>
      </w:rPr>
    </w:pPr>
    <w:r>
      <w:rPr>
        <w:b w:val="0"/>
        <w:bCs/>
        <w:sz w:val="20"/>
        <w:szCs w:val="24"/>
      </w:rPr>
      <w:t xml:space="preserve">ОБЩЕСТВО ______________  / ___________ /                        ПОЛЬЗОВАТЕЛЬ ______________ / </w:t>
    </w:r>
    <w:r>
      <w:rPr>
        <w:b w:val="0"/>
        <w:bCs/>
        <w:sz w:val="20"/>
        <w:szCs w:val="24"/>
        <w:u w:val="single"/>
      </w:rPr>
      <w:t xml:space="preserve">                        </w:t>
    </w:r>
    <w:r w:rsidRPr="005376C2">
      <w:rPr>
        <w:b w:val="0"/>
        <w:bCs/>
        <w:sz w:val="20"/>
        <w:szCs w:val="24"/>
      </w:rPr>
      <w:t xml:space="preserve"> /</w:t>
    </w:r>
  </w:p>
  <w:p w:rsidR="00742D71" w:rsidRPr="00D02B57" w:rsidRDefault="00D02B57" w:rsidP="00D02B57">
    <w:pPr>
      <w:ind w:left="708" w:firstLine="708"/>
      <w:rPr>
        <w:bCs/>
        <w:i/>
        <w:szCs w:val="24"/>
      </w:rPr>
    </w:pPr>
    <w:r>
      <w:rPr>
        <w:bCs/>
        <w:i/>
        <w:szCs w:val="24"/>
      </w:rPr>
      <w:t xml:space="preserve">    М.П.                                                                                                       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0D" w:rsidRDefault="00F73B0D" w:rsidP="009218AD">
      <w:r>
        <w:separator/>
      </w:r>
    </w:p>
  </w:footnote>
  <w:footnote w:type="continuationSeparator" w:id="0">
    <w:p w:rsidR="00F73B0D" w:rsidRDefault="00F73B0D" w:rsidP="0092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71" w:rsidRDefault="00742D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2D71" w:rsidRDefault="00742D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71" w:rsidRDefault="00742D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643A">
      <w:rPr>
        <w:rStyle w:val="a4"/>
        <w:noProof/>
      </w:rPr>
      <w:t>2</w:t>
    </w:r>
    <w:r>
      <w:rPr>
        <w:rStyle w:val="a4"/>
      </w:rPr>
      <w:fldChar w:fldCharType="end"/>
    </w:r>
  </w:p>
  <w:p w:rsidR="00742D71" w:rsidRDefault="00742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71"/>
    <w:rsid w:val="00021665"/>
    <w:rsid w:val="00105F38"/>
    <w:rsid w:val="00146267"/>
    <w:rsid w:val="00393D14"/>
    <w:rsid w:val="003B0855"/>
    <w:rsid w:val="003C5A1D"/>
    <w:rsid w:val="00460BFC"/>
    <w:rsid w:val="004B5B39"/>
    <w:rsid w:val="004F178D"/>
    <w:rsid w:val="004F5DD7"/>
    <w:rsid w:val="005C6763"/>
    <w:rsid w:val="005D4B20"/>
    <w:rsid w:val="00615F66"/>
    <w:rsid w:val="006C21D7"/>
    <w:rsid w:val="00742D71"/>
    <w:rsid w:val="0077661F"/>
    <w:rsid w:val="007A0688"/>
    <w:rsid w:val="008157B3"/>
    <w:rsid w:val="0087533E"/>
    <w:rsid w:val="0090643A"/>
    <w:rsid w:val="009218AD"/>
    <w:rsid w:val="00931C99"/>
    <w:rsid w:val="009874B0"/>
    <w:rsid w:val="00A51A47"/>
    <w:rsid w:val="00A76260"/>
    <w:rsid w:val="00AB396D"/>
    <w:rsid w:val="00B2076E"/>
    <w:rsid w:val="00B51C57"/>
    <w:rsid w:val="00B5443A"/>
    <w:rsid w:val="00B914C7"/>
    <w:rsid w:val="00BA2245"/>
    <w:rsid w:val="00BA75F0"/>
    <w:rsid w:val="00BF0FBE"/>
    <w:rsid w:val="00C17A16"/>
    <w:rsid w:val="00C24A18"/>
    <w:rsid w:val="00C90120"/>
    <w:rsid w:val="00CF0B7E"/>
    <w:rsid w:val="00D02B57"/>
    <w:rsid w:val="00D25673"/>
    <w:rsid w:val="00F04FCE"/>
    <w:rsid w:val="00F42306"/>
    <w:rsid w:val="00F425E3"/>
    <w:rsid w:val="00F73B0D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D7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42D71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742D71"/>
    <w:pPr>
      <w:keepNext/>
      <w:jc w:val="center"/>
      <w:outlineLvl w:val="4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2D7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2D71"/>
  </w:style>
  <w:style w:type="paragraph" w:styleId="a5">
    <w:name w:val="Body Text Indent"/>
    <w:basedOn w:val="a"/>
    <w:rsid w:val="00742D71"/>
    <w:pPr>
      <w:ind w:firstLine="709"/>
      <w:jc w:val="both"/>
    </w:pPr>
    <w:rPr>
      <w:sz w:val="24"/>
    </w:rPr>
  </w:style>
  <w:style w:type="paragraph" w:styleId="a6">
    <w:name w:val="footer"/>
    <w:basedOn w:val="a"/>
    <w:rsid w:val="00742D7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42D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742D71"/>
    <w:pPr>
      <w:ind w:firstLine="709"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D7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42D71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742D71"/>
    <w:pPr>
      <w:keepNext/>
      <w:jc w:val="center"/>
      <w:outlineLvl w:val="4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2D7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2D71"/>
  </w:style>
  <w:style w:type="paragraph" w:styleId="a5">
    <w:name w:val="Body Text Indent"/>
    <w:basedOn w:val="a"/>
    <w:rsid w:val="00742D71"/>
    <w:pPr>
      <w:ind w:firstLine="709"/>
      <w:jc w:val="both"/>
    </w:pPr>
    <w:rPr>
      <w:sz w:val="24"/>
    </w:rPr>
  </w:style>
  <w:style w:type="paragraph" w:styleId="a6">
    <w:name w:val="footer"/>
    <w:basedOn w:val="a"/>
    <w:rsid w:val="00742D7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42D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742D71"/>
    <w:pPr>
      <w:ind w:firstLine="709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p</dc:creator>
  <cp:lastModifiedBy>Якушева Ирина Валентиновна</cp:lastModifiedBy>
  <cp:revision>2</cp:revision>
  <dcterms:created xsi:type="dcterms:W3CDTF">2014-03-12T12:08:00Z</dcterms:created>
  <dcterms:modified xsi:type="dcterms:W3CDTF">2014-03-12T12:08:00Z</dcterms:modified>
</cp:coreProperties>
</file>